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290B53">
        <w:tc>
          <w:tcPr>
            <w:tcW w:w="4643" w:type="dxa"/>
          </w:tcPr>
          <w:p w:rsidR="00F91169" w:rsidRDefault="00E93344" w:rsidP="00290B53">
            <w:pPr>
              <w:ind w:firstLine="0"/>
            </w:pPr>
            <w:r>
              <w:t xml:space="preserve">Директору </w:t>
            </w:r>
          </w:p>
          <w:p w:rsidR="00E93344" w:rsidRDefault="00E93344" w:rsidP="00290B53">
            <w:pPr>
              <w:ind w:firstLine="0"/>
            </w:pPr>
            <w:r>
              <w:t>У</w:t>
            </w:r>
            <w:r w:rsidR="00290B53">
              <w:t xml:space="preserve">О </w:t>
            </w:r>
            <w:r>
              <w:t>«Гомельский государственный</w:t>
            </w:r>
          </w:p>
          <w:p w:rsidR="00E93344" w:rsidRDefault="00F91169" w:rsidP="00290B53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290B53">
            <w:pPr>
              <w:ind w:firstLine="0"/>
            </w:pPr>
            <w:r>
              <w:t>Солонец Г.В.</w:t>
            </w:r>
          </w:p>
        </w:tc>
      </w:tr>
      <w:tr w:rsidR="00E93344" w:rsidTr="00290B53">
        <w:tc>
          <w:tcPr>
            <w:tcW w:w="4643" w:type="dxa"/>
          </w:tcPr>
          <w:p w:rsidR="00E93344" w:rsidRDefault="00E93344" w:rsidP="00290B53">
            <w:pPr>
              <w:ind w:firstLine="0"/>
            </w:pPr>
          </w:p>
        </w:tc>
      </w:tr>
      <w:tr w:rsidR="00E93344" w:rsidTr="00290B53">
        <w:tc>
          <w:tcPr>
            <w:tcW w:w="4643" w:type="dxa"/>
          </w:tcPr>
          <w:p w:rsidR="00E93344" w:rsidRDefault="00807CA2" w:rsidP="00290B53">
            <w:pPr>
              <w:ind w:firstLine="0"/>
            </w:pPr>
            <w:r>
              <w:t>Иванова Ивана Ивановича</w:t>
            </w:r>
          </w:p>
          <w:p w:rsidR="00290B53" w:rsidRDefault="00290B53" w:rsidP="00290B53">
            <w:pPr>
              <w:ind w:firstLine="0"/>
            </w:pPr>
            <w:r>
              <w:t>учащегося 1 курса</w:t>
            </w:r>
          </w:p>
          <w:p w:rsidR="00290B53" w:rsidRDefault="00290B53" w:rsidP="00290B53">
            <w:pPr>
              <w:ind w:firstLine="0"/>
            </w:pPr>
            <w:r>
              <w:t>специальность «Сестринское дело»</w:t>
            </w:r>
          </w:p>
          <w:p w:rsidR="00E93344" w:rsidRDefault="00290B53" w:rsidP="00290B53">
            <w:pPr>
              <w:ind w:firstLine="0"/>
            </w:pPr>
            <w:r>
              <w:t>группа СД-1</w:t>
            </w:r>
            <w:bookmarkStart w:id="0" w:name="_GoBack"/>
            <w:bookmarkEnd w:id="0"/>
          </w:p>
        </w:tc>
      </w:tr>
    </w:tbl>
    <w:p w:rsidR="00290B53" w:rsidRDefault="00290B53" w:rsidP="00290B53">
      <w:pPr>
        <w:ind w:firstLine="0"/>
      </w:pPr>
    </w:p>
    <w:p w:rsidR="00290B53" w:rsidRDefault="00290B53" w:rsidP="00290B53">
      <w:pPr>
        <w:ind w:firstLine="0"/>
      </w:pPr>
      <w:r>
        <w:t>ЗАЯВЛЕНИЕ</w:t>
      </w:r>
    </w:p>
    <w:p w:rsidR="00290B53" w:rsidRDefault="00290B53" w:rsidP="00290B53">
      <w:pPr>
        <w:ind w:firstLine="0"/>
      </w:pPr>
      <w:r>
        <w:t>____________2021</w:t>
      </w:r>
    </w:p>
    <w:p w:rsidR="00290B53" w:rsidRPr="00807CA2" w:rsidRDefault="00290B53" w:rsidP="00290B53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290B53" w:rsidRDefault="00290B53" w:rsidP="00B06204"/>
    <w:p w:rsidR="00290B53" w:rsidRDefault="00290B53" w:rsidP="00B06204"/>
    <w:p w:rsidR="00290B53" w:rsidRDefault="00290B53" w:rsidP="00B06204"/>
    <w:p w:rsidR="00290B53" w:rsidRDefault="00290B53" w:rsidP="00B06204"/>
    <w:p w:rsidR="00290B53" w:rsidRDefault="00290B53" w:rsidP="00B06204"/>
    <w:p w:rsidR="00290B53" w:rsidRDefault="00290B53" w:rsidP="00B06204"/>
    <w:p w:rsidR="00E93344" w:rsidRPr="00E93344" w:rsidRDefault="00E93344" w:rsidP="00B06204">
      <w:pPr>
        <w:rPr>
          <w:sz w:val="22"/>
          <w:szCs w:val="22"/>
        </w:rPr>
      </w:pPr>
      <w:r>
        <w:t>Прошу выдать</w:t>
      </w:r>
      <w:r w:rsidR="00B55F47" w:rsidRPr="00B55F47">
        <w:rPr>
          <w:sz w:val="24"/>
          <w:szCs w:val="24"/>
        </w:rPr>
        <w:t xml:space="preserve"> </w:t>
      </w:r>
      <w:r w:rsidR="00B55F47" w:rsidRPr="003C1070">
        <w:t>в связи с изменением половой принадлежности</w:t>
      </w:r>
      <w:r w:rsidR="003C1070">
        <w:t xml:space="preserve"> </w:t>
      </w:r>
      <w:r w:rsidR="00290B53">
        <w:t>билет учащегося</w:t>
      </w:r>
      <w:r w:rsidR="00B06204">
        <w:t>.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290B53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B06204" w:rsidRDefault="00290B53" w:rsidP="00FE0613">
      <w:pPr>
        <w:ind w:firstLine="0"/>
      </w:pPr>
      <w:r>
        <w:t xml:space="preserve">оригинал и </w:t>
      </w:r>
      <w:r w:rsidR="00B06204" w:rsidRPr="00B06204">
        <w:t>копия свидетельства о перемене имени;</w:t>
      </w:r>
    </w:p>
    <w:p w:rsidR="00EF0294" w:rsidRPr="00EF0294" w:rsidRDefault="0019754C" w:rsidP="00FE0613">
      <w:pPr>
        <w:ind w:firstLine="0"/>
      </w:pPr>
      <w:r w:rsidRPr="0019754C">
        <w:t>ранее выданн</w:t>
      </w:r>
      <w:r w:rsidR="00442C88">
        <w:t>ый билет учащегося</w:t>
      </w:r>
      <w:r w:rsidR="00EF0294">
        <w:t>.</w:t>
      </w:r>
    </w:p>
    <w:sectPr w:rsidR="00EF0294" w:rsidRPr="00EF02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72" w:rsidRDefault="00E62772" w:rsidP="00F627CB">
      <w:r>
        <w:separator/>
      </w:r>
    </w:p>
  </w:endnote>
  <w:endnote w:type="continuationSeparator" w:id="0">
    <w:p w:rsidR="00E62772" w:rsidRDefault="00E62772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72" w:rsidRDefault="00E62772" w:rsidP="00F627CB">
      <w:r>
        <w:separator/>
      </w:r>
    </w:p>
  </w:footnote>
  <w:footnote w:type="continuationSeparator" w:id="0">
    <w:p w:rsidR="00E62772" w:rsidRDefault="00E62772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EA426B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19754C"/>
    <w:rsid w:val="00290B53"/>
    <w:rsid w:val="003C1070"/>
    <w:rsid w:val="003F7B74"/>
    <w:rsid w:val="00442C88"/>
    <w:rsid w:val="004D20F3"/>
    <w:rsid w:val="0055104A"/>
    <w:rsid w:val="006F0E01"/>
    <w:rsid w:val="007C6E9F"/>
    <w:rsid w:val="007E72EF"/>
    <w:rsid w:val="00807CA2"/>
    <w:rsid w:val="00A74F4B"/>
    <w:rsid w:val="00AD5419"/>
    <w:rsid w:val="00B06204"/>
    <w:rsid w:val="00B55F47"/>
    <w:rsid w:val="00C7569D"/>
    <w:rsid w:val="00D11495"/>
    <w:rsid w:val="00D61566"/>
    <w:rsid w:val="00DC39F1"/>
    <w:rsid w:val="00E33552"/>
    <w:rsid w:val="00E62772"/>
    <w:rsid w:val="00E93344"/>
    <w:rsid w:val="00E94F3C"/>
    <w:rsid w:val="00EA426B"/>
    <w:rsid w:val="00EB0704"/>
    <w:rsid w:val="00EF0294"/>
    <w:rsid w:val="00F627CB"/>
    <w:rsid w:val="00F91169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2021-02-05T11:07:00Z</cp:lastPrinted>
  <dcterms:created xsi:type="dcterms:W3CDTF">2021-02-05T11:31:00Z</dcterms:created>
  <dcterms:modified xsi:type="dcterms:W3CDTF">2021-02-24T09:44:00Z</dcterms:modified>
</cp:coreProperties>
</file>